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5A234C9D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43E43552" w14:textId="77777777" w:rsidR="00744420" w:rsidRDefault="00744420" w:rsidP="00744420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834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2D7A825" w14:textId="4FCA1849" w:rsidR="00911479" w:rsidRPr="00911479" w:rsidRDefault="007B4718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недвижимого имущества, </w:t>
      </w:r>
      <w:proofErr w:type="gramStart"/>
      <w:r w:rsidRPr="007B4718">
        <w:rPr>
          <w:rFonts w:ascii="Times New Roman" w:hAnsi="Times New Roman" w:cs="Times New Roman"/>
          <w:b/>
          <w:bCs/>
          <w:sz w:val="24"/>
          <w:szCs w:val="24"/>
        </w:rPr>
        <w:t>закрепленного  на</w:t>
      </w:r>
      <w:proofErr w:type="gramEnd"/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за 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>униципальн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бюджетн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дошкольн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учреждение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3B6A" w:rsidRPr="00843B6A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 w:rsidR="00052E59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843B6A" w:rsidRPr="00843B6A">
        <w:rPr>
          <w:rFonts w:ascii="Times New Roman" w:hAnsi="Times New Roman" w:cs="Times New Roman"/>
          <w:b/>
          <w:bCs/>
          <w:sz w:val="24"/>
          <w:szCs w:val="24"/>
        </w:rPr>
        <w:t xml:space="preserve"> 3 "Теремок"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052E59">
        <w:tc>
          <w:tcPr>
            <w:tcW w:w="744" w:type="dxa"/>
            <w:vAlign w:val="center"/>
          </w:tcPr>
          <w:p w14:paraId="09BF1BFB" w14:textId="0B2E9B31" w:rsidR="00911479" w:rsidRPr="00911479" w:rsidRDefault="00911479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vAlign w:val="center"/>
          </w:tcPr>
          <w:p w14:paraId="03A11D91" w14:textId="1D3B945C" w:rsidR="00911479" w:rsidRPr="00911479" w:rsidRDefault="00911479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096A66EE" w:rsidR="00911479" w:rsidRPr="00911479" w:rsidRDefault="00911479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843B6A" w14:paraId="5D9AC9DC" w14:textId="77777777" w:rsidTr="00052E59">
        <w:trPr>
          <w:trHeight w:val="520"/>
        </w:trPr>
        <w:tc>
          <w:tcPr>
            <w:tcW w:w="744" w:type="dxa"/>
            <w:vAlign w:val="center"/>
          </w:tcPr>
          <w:p w14:paraId="0F751CCC" w14:textId="49927170" w:rsidR="00843B6A" w:rsidRPr="00911479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376A8CF9" w:rsidR="00843B6A" w:rsidRPr="00843B6A" w:rsidRDefault="00052E59" w:rsidP="0005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3B6A" w:rsidRPr="00843B6A">
              <w:rPr>
                <w:rFonts w:ascii="Times New Roman" w:hAnsi="Times New Roman" w:cs="Times New Roman"/>
                <w:sz w:val="24"/>
                <w:szCs w:val="24"/>
              </w:rPr>
              <w:t>рогулочная веранда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1E5B3D85" w:rsidR="00843B6A" w:rsidRPr="00843B6A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0668F373" w:rsidR="00843B6A" w:rsidRPr="00843B6A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ТР5101130244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39EA4E82" w:rsidR="00843B6A" w:rsidRPr="00843B6A" w:rsidRDefault="00843B6A" w:rsidP="00052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843B6A" w14:paraId="5680DBC8" w14:textId="77777777" w:rsidTr="00052E59">
        <w:trPr>
          <w:trHeight w:val="520"/>
        </w:trPr>
        <w:tc>
          <w:tcPr>
            <w:tcW w:w="744" w:type="dxa"/>
            <w:vAlign w:val="center"/>
          </w:tcPr>
          <w:p w14:paraId="0F8CA658" w14:textId="287C76A0" w:rsidR="00843B6A" w:rsidRPr="00911479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2C94" w14:textId="0DAEF1EB" w:rsidR="00843B6A" w:rsidRPr="00843B6A" w:rsidRDefault="00843B6A" w:rsidP="0005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Здание детского сада №</w:t>
            </w:r>
            <w:r w:rsidR="00052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3 "Теремок"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DC7E" w14:textId="65A6BA21" w:rsidR="00843B6A" w:rsidRPr="00843B6A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A67E" w14:textId="483F72F5" w:rsidR="00843B6A" w:rsidRPr="00843B6A" w:rsidRDefault="00843B6A" w:rsidP="0005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ТР4101120001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E5A6" w14:textId="4529FB38" w:rsidR="00843B6A" w:rsidRPr="00843B6A" w:rsidRDefault="00843B6A" w:rsidP="00052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6A">
              <w:rPr>
                <w:rFonts w:ascii="Times New Roman" w:hAnsi="Times New Roman" w:cs="Times New Roman"/>
                <w:sz w:val="24"/>
                <w:szCs w:val="24"/>
              </w:rPr>
              <w:t>187 315 760,00</w:t>
            </w:r>
          </w:p>
        </w:tc>
      </w:tr>
    </w:tbl>
    <w:p w14:paraId="3D7ED79A" w14:textId="77777777" w:rsidR="00D25322" w:rsidRDefault="00D25322"/>
    <w:sectPr w:rsidR="00D25322" w:rsidSect="00052E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44A7" w14:textId="77777777" w:rsidR="005E1A88" w:rsidRDefault="005E1A88" w:rsidP="00911479">
      <w:pPr>
        <w:spacing w:after="0" w:line="240" w:lineRule="auto"/>
      </w:pPr>
      <w:r>
        <w:separator/>
      </w:r>
    </w:p>
  </w:endnote>
  <w:endnote w:type="continuationSeparator" w:id="0">
    <w:p w14:paraId="04197025" w14:textId="77777777" w:rsidR="005E1A88" w:rsidRDefault="005E1A88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8ECA9" w14:textId="77777777" w:rsidR="005E1A88" w:rsidRDefault="005E1A88" w:rsidP="00911479">
      <w:pPr>
        <w:spacing w:after="0" w:line="240" w:lineRule="auto"/>
      </w:pPr>
      <w:r>
        <w:separator/>
      </w:r>
    </w:p>
  </w:footnote>
  <w:footnote w:type="continuationSeparator" w:id="0">
    <w:p w14:paraId="74EEC854" w14:textId="77777777" w:rsidR="005E1A88" w:rsidRDefault="005E1A88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052E59"/>
    <w:rsid w:val="00176384"/>
    <w:rsid w:val="001B157A"/>
    <w:rsid w:val="00212184"/>
    <w:rsid w:val="002F7310"/>
    <w:rsid w:val="005E1A88"/>
    <w:rsid w:val="00744420"/>
    <w:rsid w:val="007B4718"/>
    <w:rsid w:val="00843B6A"/>
    <w:rsid w:val="00911479"/>
    <w:rsid w:val="00953825"/>
    <w:rsid w:val="009F3032"/>
    <w:rsid w:val="00B0001B"/>
    <w:rsid w:val="00B41806"/>
    <w:rsid w:val="00B445EE"/>
    <w:rsid w:val="00BD6E4E"/>
    <w:rsid w:val="00CE493E"/>
    <w:rsid w:val="00D2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12</cp:revision>
  <cp:lastPrinted>2024-10-24T00:20:00Z</cp:lastPrinted>
  <dcterms:created xsi:type="dcterms:W3CDTF">2024-09-24T01:49:00Z</dcterms:created>
  <dcterms:modified xsi:type="dcterms:W3CDTF">2024-10-24T00:20:00Z</dcterms:modified>
</cp:coreProperties>
</file>